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7" w:rsidRDefault="00947B63">
      <w:pPr>
        <w:spacing w:after="0" w:line="500" w:lineRule="exact"/>
        <w:jc w:val="center"/>
        <w:rPr>
          <w:rFonts w:ascii="宋体" w:eastAsia="宋体" w:hAnsi="宋体"/>
          <w:b/>
          <w:bCs/>
          <w:kern w:val="36"/>
          <w:sz w:val="32"/>
          <w:szCs w:val="32"/>
        </w:rPr>
      </w:pPr>
      <w:r>
        <w:rPr>
          <w:rFonts w:ascii="宋体" w:eastAsia="宋体" w:hAnsi="宋体" w:hint="eastAsia"/>
          <w:b/>
          <w:bCs/>
          <w:kern w:val="36"/>
          <w:sz w:val="32"/>
          <w:szCs w:val="32"/>
        </w:rPr>
        <w:t>《机电创新与产教融合新思考》2023版论文集</w:t>
      </w:r>
    </w:p>
    <w:p w:rsidR="000A0AA7" w:rsidRDefault="00947B63">
      <w:pPr>
        <w:spacing w:after="0" w:line="500" w:lineRule="exact"/>
        <w:jc w:val="center"/>
        <w:rPr>
          <w:rFonts w:ascii="宋体" w:eastAsia="宋体" w:hAnsi="宋体"/>
          <w:bCs/>
          <w:kern w:val="36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Cs/>
          <w:kern w:val="36"/>
          <w:sz w:val="32"/>
          <w:szCs w:val="32"/>
        </w:rPr>
        <w:t>征文信息统计表</w:t>
      </w:r>
    </w:p>
    <w:bookmarkEnd w:id="0"/>
    <w:p w:rsidR="000A0AA7" w:rsidRDefault="000A0AA7">
      <w:pPr>
        <w:spacing w:after="0" w:line="500" w:lineRule="exact"/>
        <w:ind w:firstLineChars="1145" w:firstLine="2748"/>
        <w:rPr>
          <w:rFonts w:ascii="宋体" w:eastAsia="宋体" w:hAnsi="宋体" w:cs="宋体"/>
          <w:bCs/>
          <w:sz w:val="24"/>
          <w:szCs w:val="24"/>
        </w:rPr>
      </w:pPr>
    </w:p>
    <w:p w:rsidR="000A0AA7" w:rsidRDefault="00947B63">
      <w:pPr>
        <w:spacing w:after="0" w:line="500" w:lineRule="exact"/>
        <w:ind w:leftChars="2351" w:left="51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填表日期：</w:t>
      </w:r>
      <w:r>
        <w:rPr>
          <w:rFonts w:ascii="宋体" w:eastAsia="宋体" w:hAnsi="宋体" w:cs="宋体"/>
          <w:bCs/>
          <w:color w:val="000000"/>
          <w:sz w:val="24"/>
          <w:szCs w:val="24"/>
        </w:rPr>
        <w:t>20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23</w:t>
      </w:r>
      <w:r>
        <w:rPr>
          <w:rFonts w:ascii="宋体" w:eastAsia="宋体" w:hAnsi="宋体" w:cs="宋体"/>
          <w:bCs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bCs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036"/>
        <w:gridCol w:w="347"/>
        <w:gridCol w:w="1042"/>
        <w:gridCol w:w="347"/>
        <w:gridCol w:w="1397"/>
        <w:gridCol w:w="1561"/>
        <w:gridCol w:w="1423"/>
      </w:tblGrid>
      <w:tr w:rsidR="000A0AA7">
        <w:trPr>
          <w:jc w:val="center"/>
        </w:trPr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投稿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trHeight w:val="556"/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vMerge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984" w:type="dxa"/>
            <w:gridSpan w:val="2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tcBorders>
              <w:lef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72" w:type="dxa"/>
            <w:gridSpan w:val="4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984" w:type="dxa"/>
            <w:gridSpan w:val="2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vMerge w:val="restart"/>
            <w:tcBorders>
              <w:lef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1383" w:type="dxa"/>
            <w:gridSpan w:val="2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1" w:type="dxa"/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  <w:t>固定电话</w:t>
            </w:r>
          </w:p>
        </w:tc>
      </w:tr>
      <w:tr w:rsidR="000A0AA7">
        <w:trPr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vMerge/>
            <w:tcBorders>
              <w:lef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jc w:val="center"/>
        </w:trPr>
        <w:tc>
          <w:tcPr>
            <w:tcW w:w="1369" w:type="dxa"/>
            <w:tcBorders>
              <w:lef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论文选题</w:t>
            </w:r>
          </w:p>
        </w:tc>
        <w:tc>
          <w:tcPr>
            <w:tcW w:w="7153" w:type="dxa"/>
            <w:gridSpan w:val="7"/>
            <w:tcBorders>
              <w:right w:val="single" w:sz="12" w:space="0" w:color="auto"/>
            </w:tcBorders>
            <w:vAlign w:val="center"/>
          </w:tcPr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0AA7" w:rsidRDefault="000A0AA7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0AA7" w:rsidRDefault="000A0AA7">
            <w:pPr>
              <w:spacing w:beforeLines="20" w:before="72" w:afterLines="20" w:after="72" w:line="5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A0AA7" w:rsidRDefault="000A0AA7">
            <w:pPr>
              <w:spacing w:beforeLines="20" w:before="72" w:afterLines="20" w:after="72" w:line="5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0AA7">
        <w:trPr>
          <w:trHeight w:val="1556"/>
          <w:jc w:val="center"/>
        </w:trPr>
        <w:tc>
          <w:tcPr>
            <w:tcW w:w="1369" w:type="dxa"/>
            <w:tcBorders>
              <w:lef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153" w:type="dxa"/>
            <w:gridSpan w:val="7"/>
            <w:tcBorders>
              <w:righ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1、按征文通知要求做好选题，以便做好栏目安排。</w:t>
            </w:r>
          </w:p>
          <w:p w:rsidR="000A0AA7" w:rsidRDefault="00947B63">
            <w:pPr>
              <w:spacing w:beforeLines="20" w:before="72" w:afterLines="20" w:after="72" w:line="5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2、按征文通知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时间截点要求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做好撰稿相关工作，确保按时出书。</w:t>
            </w:r>
          </w:p>
        </w:tc>
      </w:tr>
      <w:tr w:rsidR="000A0AA7">
        <w:trPr>
          <w:trHeight w:val="1257"/>
          <w:jc w:val="center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2"/>
            <w:tcBorders>
              <w:bottom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500" w:lineRule="exact"/>
              <w:ind w:firstLineChars="50" w:firstLine="120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王裕超</w:t>
            </w:r>
            <w:proofErr w:type="gramEnd"/>
          </w:p>
        </w:tc>
        <w:tc>
          <w:tcPr>
            <w:tcW w:w="47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AA7" w:rsidRDefault="00947B63">
            <w:pPr>
              <w:spacing w:beforeLines="20" w:before="72" w:afterLines="20" w:after="72"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电话：027-88230275（金）13871560535（王）</w:t>
            </w:r>
          </w:p>
          <w:p w:rsidR="000A0AA7" w:rsidRDefault="00947B63">
            <w:pPr>
              <w:spacing w:beforeLines="20" w:before="72" w:afterLines="20" w:after="72" w:line="400" w:lineRule="exact"/>
              <w:ind w:left="1200" w:hangingChars="500" w:hanging="120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投稿邮箱：</w:t>
            </w:r>
            <w:hyperlink r:id="rId8" w:history="1">
              <w:r>
                <w:rPr>
                  <w:rStyle w:val="a6"/>
                  <w:rFonts w:ascii="宋体" w:eastAsia="宋体" w:hAnsi="宋体" w:hint="eastAsia"/>
                  <w:color w:val="auto"/>
                  <w:sz w:val="24"/>
                  <w:szCs w:val="24"/>
                  <w:u w:val="none"/>
                </w:rPr>
                <w:t>hbjd2018</w:t>
              </w:r>
              <w:r>
                <w:rPr>
                  <w:rStyle w:val="a6"/>
                  <w:rFonts w:ascii="宋体" w:eastAsia="宋体" w:hAnsi="宋体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a6"/>
                  <w:rFonts w:ascii="宋体" w:eastAsia="宋体" w:hAnsi="宋体" w:hint="eastAsia"/>
                  <w:color w:val="auto"/>
                  <w:sz w:val="24"/>
                  <w:szCs w:val="24"/>
                  <w:u w:val="none"/>
                </w:rPr>
                <w:t>126</w:t>
              </w:r>
              <w:r>
                <w:rPr>
                  <w:rStyle w:val="a6"/>
                  <w:rFonts w:ascii="宋体" w:eastAsia="宋体" w:hAnsi="宋体"/>
                  <w:color w:val="auto"/>
                  <w:sz w:val="24"/>
                  <w:szCs w:val="24"/>
                  <w:u w:val="none"/>
                </w:rPr>
                <w:t>.com</w:t>
              </w:r>
            </w:hyperlink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350897385@qq.com</w:t>
            </w:r>
          </w:p>
        </w:tc>
      </w:tr>
    </w:tbl>
    <w:p w:rsidR="000A0AA7" w:rsidRDefault="000A0AA7"/>
    <w:sectPr w:rsidR="000A0AA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B3" w:rsidRDefault="009812B3">
      <w:pPr>
        <w:spacing w:after="0"/>
      </w:pPr>
      <w:r>
        <w:separator/>
      </w:r>
    </w:p>
  </w:endnote>
  <w:endnote w:type="continuationSeparator" w:id="0">
    <w:p w:rsidR="009812B3" w:rsidRDefault="009812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A7" w:rsidRDefault="00947B6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BAF" w:rsidRPr="004E4BAF">
      <w:rPr>
        <w:noProof/>
        <w:lang w:val="zh-CN"/>
      </w:rPr>
      <w:t>1</w:t>
    </w:r>
    <w:r>
      <w:fldChar w:fldCharType="end"/>
    </w:r>
  </w:p>
  <w:p w:rsidR="000A0AA7" w:rsidRDefault="000A0A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B3" w:rsidRDefault="009812B3">
      <w:pPr>
        <w:spacing w:after="0"/>
      </w:pPr>
      <w:r>
        <w:separator/>
      </w:r>
    </w:p>
  </w:footnote>
  <w:footnote w:type="continuationSeparator" w:id="0">
    <w:p w:rsidR="009812B3" w:rsidRDefault="009812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A7" w:rsidRDefault="000A0AA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jNhMWQ2NDFmNjJkZDM5NmMxMzk2Zjc2ZWQ2MjkifQ=="/>
  </w:docVars>
  <w:rsids>
    <w:rsidRoot w:val="4D82355D"/>
    <w:rsid w:val="000A0AA7"/>
    <w:rsid w:val="001128F2"/>
    <w:rsid w:val="001A01A4"/>
    <w:rsid w:val="002837A9"/>
    <w:rsid w:val="002D3C47"/>
    <w:rsid w:val="002E1D32"/>
    <w:rsid w:val="003725F6"/>
    <w:rsid w:val="003873FA"/>
    <w:rsid w:val="003F0522"/>
    <w:rsid w:val="00431646"/>
    <w:rsid w:val="00490B83"/>
    <w:rsid w:val="004C518E"/>
    <w:rsid w:val="004E4BAF"/>
    <w:rsid w:val="004F541A"/>
    <w:rsid w:val="00500F03"/>
    <w:rsid w:val="00546B7F"/>
    <w:rsid w:val="00553B1C"/>
    <w:rsid w:val="00586BFE"/>
    <w:rsid w:val="0061232F"/>
    <w:rsid w:val="0065614D"/>
    <w:rsid w:val="007542E7"/>
    <w:rsid w:val="00795DD2"/>
    <w:rsid w:val="007A760F"/>
    <w:rsid w:val="0080583A"/>
    <w:rsid w:val="008D1049"/>
    <w:rsid w:val="00926A3E"/>
    <w:rsid w:val="00947B63"/>
    <w:rsid w:val="0096570D"/>
    <w:rsid w:val="009812B3"/>
    <w:rsid w:val="00995326"/>
    <w:rsid w:val="00A2265F"/>
    <w:rsid w:val="00AE434E"/>
    <w:rsid w:val="00B1657D"/>
    <w:rsid w:val="00B2665D"/>
    <w:rsid w:val="00B80E8F"/>
    <w:rsid w:val="00BD5420"/>
    <w:rsid w:val="00BE3072"/>
    <w:rsid w:val="00C36054"/>
    <w:rsid w:val="00CC1B96"/>
    <w:rsid w:val="00CF7E49"/>
    <w:rsid w:val="00D83674"/>
    <w:rsid w:val="00D97D75"/>
    <w:rsid w:val="00E07BF5"/>
    <w:rsid w:val="00E73403"/>
    <w:rsid w:val="00EF4009"/>
    <w:rsid w:val="00F2225E"/>
    <w:rsid w:val="00F61708"/>
    <w:rsid w:val="00FC1B55"/>
    <w:rsid w:val="1580077E"/>
    <w:rsid w:val="1C051526"/>
    <w:rsid w:val="2AE74A41"/>
    <w:rsid w:val="4B003337"/>
    <w:rsid w:val="4D82355D"/>
    <w:rsid w:val="67C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jd2018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2023-01-13T03:32:00Z</cp:lastPrinted>
  <dcterms:created xsi:type="dcterms:W3CDTF">2023-01-13T03:41:00Z</dcterms:created>
  <dcterms:modified xsi:type="dcterms:W3CDTF">2023-01-13T03:41:00Z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1FCE0EC6F93149218725DEC376B7E28A</vt:lpwstr>
  </property>
</Properties>
</file>